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52F7B2" w14:textId="77777777" w:rsidR="00526ABD" w:rsidRDefault="00B12A31" w:rsidP="00B12A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Прохождение программы по предмету </w:t>
      </w:r>
    </w:p>
    <w:p w14:paraId="394B50A8" w14:textId="69DDDB62" w:rsidR="00526ABD" w:rsidRDefault="00B12A31" w:rsidP="00B12A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B40AC6">
        <w:rPr>
          <w:rFonts w:ascii="Times New Roman" w:hAnsi="Times New Roman" w:cs="Times New Roman"/>
          <w:b/>
          <w:bCs/>
          <w:sz w:val="28"/>
          <w:szCs w:val="28"/>
        </w:rPr>
        <w:t>Английский язык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14:paraId="78ED97B4" w14:textId="77777777" w:rsidR="005B5458" w:rsidRDefault="00B12A31" w:rsidP="00B12A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в период реализации </w:t>
      </w:r>
      <w:r w:rsidR="005B5458">
        <w:rPr>
          <w:rFonts w:ascii="Times New Roman" w:hAnsi="Times New Roman" w:cs="Times New Roman"/>
          <w:b/>
          <w:bCs/>
          <w:sz w:val="28"/>
          <w:szCs w:val="28"/>
        </w:rPr>
        <w:t xml:space="preserve">обучения </w:t>
      </w:r>
    </w:p>
    <w:p w14:paraId="6C1B7796" w14:textId="77777777" w:rsidR="005B5458" w:rsidRDefault="005B5458" w:rsidP="00B12A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 использованием </w:t>
      </w:r>
      <w:r w:rsidR="00B12A31" w:rsidRPr="00526ABD">
        <w:rPr>
          <w:rFonts w:ascii="Times New Roman" w:hAnsi="Times New Roman" w:cs="Times New Roman"/>
          <w:b/>
          <w:bCs/>
          <w:sz w:val="28"/>
          <w:szCs w:val="28"/>
        </w:rPr>
        <w:t>дистанцион</w:t>
      </w:r>
      <w:r>
        <w:rPr>
          <w:rFonts w:ascii="Times New Roman" w:hAnsi="Times New Roman" w:cs="Times New Roman"/>
          <w:b/>
          <w:bCs/>
          <w:sz w:val="28"/>
          <w:szCs w:val="28"/>
        </w:rPr>
        <w:t>ных</w:t>
      </w:r>
      <w:r w:rsidR="00B12A31"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технологий</w:t>
      </w:r>
      <w:r w:rsidR="00B12A31"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F7A063C" w14:textId="4DE1D7AA" w:rsidR="007315F6" w:rsidRPr="00526ABD" w:rsidRDefault="00B12A31" w:rsidP="00B12A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>(30.03.2020-12.04.2020)</w:t>
      </w:r>
    </w:p>
    <w:p w14:paraId="3F423B4D" w14:textId="77777777" w:rsidR="00B12A31" w:rsidRDefault="00B12A31" w:rsidP="00B12A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5A78A358" w14:textId="68B4436C" w:rsidR="00B12A31" w:rsidRPr="009272FB" w:rsidRDefault="00304259" w:rsidP="00B12A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10</w:t>
      </w:r>
      <w:r w:rsidR="00B12A31" w:rsidRPr="009272F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класс</w:t>
      </w:r>
    </w:p>
    <w:p w14:paraId="564DEDFF" w14:textId="06B025CF" w:rsidR="00B12A31" w:rsidRDefault="00B12A31" w:rsidP="00B12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49"/>
        <w:gridCol w:w="5309"/>
        <w:gridCol w:w="1913"/>
      </w:tblGrid>
      <w:tr w:rsidR="00B12A31" w:rsidRPr="003A1E5C" w14:paraId="4D765F9F" w14:textId="77777777" w:rsidTr="00E70755">
        <w:tc>
          <w:tcPr>
            <w:tcW w:w="9345" w:type="dxa"/>
            <w:gridSpan w:val="3"/>
          </w:tcPr>
          <w:p w14:paraId="159D4540" w14:textId="08CEFE41" w:rsidR="00B12A31" w:rsidRPr="003A1E5C" w:rsidRDefault="00B12A31" w:rsidP="00B12A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30.03.2020-04.04.2020</w:t>
            </w:r>
          </w:p>
        </w:tc>
      </w:tr>
      <w:tr w:rsidR="00B12A31" w:rsidRPr="003A1E5C" w14:paraId="48944D5C" w14:textId="77777777" w:rsidTr="00B12A31">
        <w:tc>
          <w:tcPr>
            <w:tcW w:w="3115" w:type="dxa"/>
          </w:tcPr>
          <w:p w14:paraId="309681DE" w14:textId="7CB22C80" w:rsidR="00B12A31" w:rsidRPr="003A1E5C" w:rsidRDefault="00B12A31" w:rsidP="00B12A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Темы по календарно-тематическому планированию</w:t>
            </w:r>
          </w:p>
        </w:tc>
        <w:tc>
          <w:tcPr>
            <w:tcW w:w="3115" w:type="dxa"/>
          </w:tcPr>
          <w:p w14:paraId="1900F725" w14:textId="6CCA5BC0" w:rsidR="00B12A31" w:rsidRPr="003A1E5C" w:rsidRDefault="00B12A31" w:rsidP="00B12A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Рекомендуемые урок на портале </w:t>
            </w:r>
            <w:r w:rsidR="00526ABD" w:rsidRPr="003A1E5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Российск</w:t>
            </w:r>
            <w:r w:rsidR="00526ABD" w:rsidRPr="003A1E5C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</w:t>
            </w:r>
            <w:r w:rsidR="00526ABD" w:rsidRPr="003A1E5C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 xml:space="preserve"> школ</w:t>
            </w:r>
            <w:r w:rsidR="00526ABD" w:rsidRPr="003A1E5C">
              <w:rPr>
                <w:rFonts w:ascii="Times New Roman" w:hAnsi="Times New Roman" w:cs="Times New Roman"/>
                <w:sz w:val="24"/>
                <w:szCs w:val="24"/>
              </w:rPr>
              <w:t>а»</w:t>
            </w:r>
          </w:p>
        </w:tc>
        <w:tc>
          <w:tcPr>
            <w:tcW w:w="3115" w:type="dxa"/>
          </w:tcPr>
          <w:p w14:paraId="55160395" w14:textId="3BC336C5" w:rsidR="00B12A31" w:rsidRPr="003A1E5C" w:rsidRDefault="00B12A31" w:rsidP="00B12A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Параграфы в учебнике</w:t>
            </w:r>
          </w:p>
        </w:tc>
      </w:tr>
      <w:tr w:rsidR="00B12A31" w:rsidRPr="003A1E5C" w14:paraId="19C8C6BE" w14:textId="77777777" w:rsidTr="00B12A31">
        <w:tc>
          <w:tcPr>
            <w:tcW w:w="3115" w:type="dxa"/>
          </w:tcPr>
          <w:p w14:paraId="6543F9DF" w14:textId="77777777" w:rsidR="00992C8F" w:rsidRPr="00992C8F" w:rsidRDefault="00992C8F" w:rsidP="00992C8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C8F">
              <w:rPr>
                <w:rFonts w:ascii="Times New Roman" w:hAnsi="Times New Roman" w:cs="Times New Roman"/>
                <w:sz w:val="24"/>
                <w:szCs w:val="24"/>
              </w:rPr>
              <w:t>Выбор профессии</w:t>
            </w:r>
          </w:p>
          <w:p w14:paraId="562459DE" w14:textId="68072429" w:rsidR="00992C8F" w:rsidRPr="00992C8F" w:rsidRDefault="00992C8F" w:rsidP="00992C8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Преступление и наказание</w:t>
            </w:r>
          </w:p>
          <w:p w14:paraId="3550B487" w14:textId="77777777" w:rsidR="00992C8F" w:rsidRPr="00992C8F" w:rsidRDefault="00992C8F" w:rsidP="00992C8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C8F">
              <w:rPr>
                <w:rFonts w:ascii="Times New Roman" w:hAnsi="Times New Roman" w:cs="Times New Roman"/>
                <w:sz w:val="24"/>
                <w:szCs w:val="24"/>
              </w:rPr>
              <w:t>Как снизить уровень преступности</w:t>
            </w:r>
          </w:p>
          <w:p w14:paraId="513F3984" w14:textId="742A7056" w:rsidR="00B12A31" w:rsidRPr="003A1E5C" w:rsidRDefault="00992C8F" w:rsidP="00992C8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C8F">
              <w:rPr>
                <w:rFonts w:ascii="Times New Roman" w:hAnsi="Times New Roman" w:cs="Times New Roman"/>
                <w:sz w:val="24"/>
                <w:szCs w:val="24"/>
              </w:rPr>
              <w:t>Проблемы современной жизни</w:t>
            </w:r>
          </w:p>
        </w:tc>
        <w:tc>
          <w:tcPr>
            <w:tcW w:w="3115" w:type="dxa"/>
          </w:tcPr>
          <w:p w14:paraId="69C869B8" w14:textId="04644AFF" w:rsidR="00B40AC6" w:rsidRPr="00B40AC6" w:rsidRDefault="00B40AC6" w:rsidP="00B12A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="00961F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11</w:t>
            </w:r>
          </w:p>
          <w:p w14:paraId="58805081" w14:textId="1BF92D41" w:rsidR="00B12A31" w:rsidRPr="00B40AC6" w:rsidRDefault="00B12A31" w:rsidP="00B12A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B40A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61F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="00526ABD" w:rsidRPr="00B40A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 w:rsidR="00961F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Crime and the Law</w:t>
            </w:r>
            <w:r w:rsidRPr="00B40A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  <w:p w14:paraId="4149DB9F" w14:textId="6CD4BBC5" w:rsidR="00961F03" w:rsidRDefault="00961F03" w:rsidP="00B12A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1F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https://resh.edu.ru/subject/lesson/4801/start/154507/</w:t>
            </w:r>
          </w:p>
          <w:p w14:paraId="4EAE6C49" w14:textId="00A865AE" w:rsidR="00946AFA" w:rsidRPr="00946AFA" w:rsidRDefault="00946AFA" w:rsidP="00B12A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="00961F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11</w:t>
            </w:r>
          </w:p>
          <w:p w14:paraId="321E6C93" w14:textId="5837647F" w:rsidR="00946AFA" w:rsidRPr="00946AFA" w:rsidRDefault="00946AFA" w:rsidP="00B12A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="00961F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16</w:t>
            </w:r>
            <w:r w:rsidRPr="00946A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61F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“Rights and Responsibilities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  <w:p w14:paraId="018E663B" w14:textId="112AA929" w:rsidR="00946AFA" w:rsidRPr="00304259" w:rsidRDefault="00961F03" w:rsidP="00B12A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1F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https://resh.edu.ru/subject/lesson/3600/start/78165/</w:t>
            </w:r>
          </w:p>
        </w:tc>
        <w:tc>
          <w:tcPr>
            <w:tcW w:w="3115" w:type="dxa"/>
          </w:tcPr>
          <w:p w14:paraId="25B6992A" w14:textId="00F7C876" w:rsidR="0069636F" w:rsidRPr="003A1E5C" w:rsidRDefault="0069636F" w:rsidP="006963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§5.2  с132-133</w:t>
            </w:r>
          </w:p>
          <w:p w14:paraId="4EF4A0C7" w14:textId="56A1ABE7" w:rsidR="00B12A31" w:rsidRPr="003A1E5C" w:rsidRDefault="00B12A31" w:rsidP="00B12A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A31" w:rsidRPr="003A1E5C" w14:paraId="580400E9" w14:textId="77777777" w:rsidTr="00131F4C">
        <w:tc>
          <w:tcPr>
            <w:tcW w:w="9345" w:type="dxa"/>
            <w:gridSpan w:val="3"/>
          </w:tcPr>
          <w:p w14:paraId="093882F1" w14:textId="147D19EB" w:rsidR="00B12A31" w:rsidRPr="003A1E5C" w:rsidRDefault="00B12A31" w:rsidP="00B12A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06.04.2020-11.04.2020</w:t>
            </w:r>
          </w:p>
        </w:tc>
      </w:tr>
      <w:tr w:rsidR="00B12A31" w:rsidRPr="003A1E5C" w14:paraId="299F8D9A" w14:textId="77777777" w:rsidTr="00B12A31">
        <w:tc>
          <w:tcPr>
            <w:tcW w:w="3115" w:type="dxa"/>
          </w:tcPr>
          <w:p w14:paraId="291572E9" w14:textId="77777777" w:rsidR="00992C8F" w:rsidRPr="00992C8F" w:rsidRDefault="00992C8F" w:rsidP="00992C8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C8F">
              <w:rPr>
                <w:rFonts w:ascii="Times New Roman" w:hAnsi="Times New Roman" w:cs="Times New Roman"/>
                <w:sz w:val="24"/>
                <w:szCs w:val="24"/>
              </w:rPr>
              <w:t>Проблемы современной жизни</w:t>
            </w:r>
          </w:p>
          <w:p w14:paraId="2CA3CEAD" w14:textId="4CA071C7" w:rsidR="00B12A31" w:rsidRPr="003A1E5C" w:rsidRDefault="00992C8F" w:rsidP="00992C8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2C8F">
              <w:rPr>
                <w:rFonts w:ascii="Times New Roman" w:hAnsi="Times New Roman" w:cs="Times New Roman"/>
                <w:sz w:val="24"/>
                <w:szCs w:val="24"/>
              </w:rPr>
              <w:t>Нанотехнологи</w:t>
            </w:r>
            <w:proofErr w:type="gramStart"/>
            <w:r w:rsidRPr="00992C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992C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FB7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2C8F">
              <w:rPr>
                <w:rFonts w:ascii="Times New Roman" w:hAnsi="Times New Roman" w:cs="Times New Roman"/>
                <w:sz w:val="24"/>
                <w:szCs w:val="24"/>
              </w:rPr>
              <w:t>грядущий великий прорыв</w:t>
            </w:r>
          </w:p>
        </w:tc>
        <w:tc>
          <w:tcPr>
            <w:tcW w:w="3115" w:type="dxa"/>
          </w:tcPr>
          <w:p w14:paraId="47CB1E0A" w14:textId="510D72C3" w:rsidR="00B12A31" w:rsidRDefault="0060454B" w:rsidP="00B12A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High tech gadgets</w:t>
            </w:r>
            <w:r w:rsidR="00526ABD" w:rsidRPr="003A1E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BF88333" w14:textId="138C08E5" w:rsidR="0060454B" w:rsidRDefault="0060454B" w:rsidP="00B12A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Pr="00F03B6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https://resh.edu.ru/subject/lesson/6346/start/137249/</w:t>
              </w:r>
            </w:hyperlink>
          </w:p>
          <w:p w14:paraId="5C29E2DE" w14:textId="383B026C" w:rsidR="0060454B" w:rsidRDefault="0060454B" w:rsidP="00B12A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045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Урок</w:t>
            </w:r>
            <w:proofErr w:type="spellEnd"/>
            <w:r w:rsidRPr="006045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47 «High tech gadgets»</w:t>
            </w:r>
          </w:p>
          <w:p w14:paraId="79D19549" w14:textId="08AABF70" w:rsidR="0060454B" w:rsidRDefault="0060454B" w:rsidP="00B12A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Pr="00F03B6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https://resh.edu.ru/subject/lesson/4650/main/160751/</w:t>
              </w:r>
            </w:hyperlink>
          </w:p>
          <w:p w14:paraId="40211E5E" w14:textId="77777777" w:rsidR="0060454B" w:rsidRPr="0060454B" w:rsidRDefault="0060454B" w:rsidP="00B12A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  <w:p w14:paraId="233C8922" w14:textId="04F3CE0B" w:rsidR="00B12A31" w:rsidRPr="0060454B" w:rsidRDefault="00B12A31" w:rsidP="006045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5" w:type="dxa"/>
          </w:tcPr>
          <w:p w14:paraId="0778AD73" w14:textId="74565543" w:rsidR="0069636F" w:rsidRDefault="0069636F" w:rsidP="006963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§5.3 с134-135</w:t>
            </w:r>
          </w:p>
          <w:p w14:paraId="2F11D118" w14:textId="6A6ED858" w:rsidR="0069636F" w:rsidRPr="0069636F" w:rsidRDefault="0069636F" w:rsidP="006963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Workbook c60-61</w:t>
            </w:r>
          </w:p>
          <w:p w14:paraId="64659F5D" w14:textId="3CD2082C" w:rsidR="00526ABD" w:rsidRPr="003A1E5C" w:rsidRDefault="00526ABD" w:rsidP="00B12A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8BDD07" w14:textId="598F52F8" w:rsidR="00166462" w:rsidRDefault="00166462" w:rsidP="00B12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0192E9E" w14:textId="211E3898" w:rsidR="009272FB" w:rsidRDefault="009272FB" w:rsidP="00B12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927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81A1C"/>
    <w:multiLevelType w:val="hybridMultilevel"/>
    <w:tmpl w:val="BB5A1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829"/>
    <w:rsid w:val="000951B2"/>
    <w:rsid w:val="00166462"/>
    <w:rsid w:val="001C1232"/>
    <w:rsid w:val="00235D65"/>
    <w:rsid w:val="00304259"/>
    <w:rsid w:val="00391510"/>
    <w:rsid w:val="003A1E5C"/>
    <w:rsid w:val="004D3829"/>
    <w:rsid w:val="00526ABD"/>
    <w:rsid w:val="005B5458"/>
    <w:rsid w:val="0060454B"/>
    <w:rsid w:val="0069636F"/>
    <w:rsid w:val="007315F6"/>
    <w:rsid w:val="009272FB"/>
    <w:rsid w:val="00946AFA"/>
    <w:rsid w:val="00961F03"/>
    <w:rsid w:val="00992C8F"/>
    <w:rsid w:val="009C2375"/>
    <w:rsid w:val="00A978B9"/>
    <w:rsid w:val="00B12A31"/>
    <w:rsid w:val="00B40AC6"/>
    <w:rsid w:val="00BE4FE1"/>
    <w:rsid w:val="00E85E37"/>
    <w:rsid w:val="00EB5A5A"/>
    <w:rsid w:val="00FB254E"/>
    <w:rsid w:val="00FB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0AD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2A31"/>
    <w:pPr>
      <w:spacing w:after="0" w:line="240" w:lineRule="auto"/>
    </w:pPr>
  </w:style>
  <w:style w:type="table" w:styleId="a4">
    <w:name w:val="Table Grid"/>
    <w:basedOn w:val="a1"/>
    <w:uiPriority w:val="39"/>
    <w:rsid w:val="00B12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26AB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A1E5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2A31"/>
    <w:pPr>
      <w:spacing w:after="0" w:line="240" w:lineRule="auto"/>
    </w:pPr>
  </w:style>
  <w:style w:type="table" w:styleId="a4">
    <w:name w:val="Table Grid"/>
    <w:basedOn w:val="a1"/>
    <w:uiPriority w:val="39"/>
    <w:rsid w:val="00B12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26AB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A1E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esh.edu.ru/subject/lesson/4650/main/16075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6346/start/137249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adm</cp:lastModifiedBy>
  <cp:revision>12</cp:revision>
  <dcterms:created xsi:type="dcterms:W3CDTF">2020-03-23T14:26:00Z</dcterms:created>
  <dcterms:modified xsi:type="dcterms:W3CDTF">2020-03-24T09:08:00Z</dcterms:modified>
</cp:coreProperties>
</file>